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12CFF" w14:textId="77777777" w:rsidR="00966FC1" w:rsidRDefault="00966FC1">
      <w:pPr>
        <w:spacing w:after="36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12D81240" w14:textId="77777777" w:rsidR="00966FC1" w:rsidRDefault="00966FC1">
      <w:pPr>
        <w:spacing w:after="360"/>
        <w:jc w:val="center"/>
      </w:pPr>
      <w:r>
        <w:rPr>
          <w:rFonts w:hint="eastAsia"/>
          <w:spacing w:val="105"/>
        </w:rPr>
        <w:t>排水設備工事完了</w:t>
      </w:r>
      <w:r>
        <w:rPr>
          <w:rFonts w:hint="eastAsia"/>
        </w:rPr>
        <w:t>届</w:t>
      </w:r>
    </w:p>
    <w:p w14:paraId="0640CC0A" w14:textId="77777777" w:rsidR="00966FC1" w:rsidRDefault="00966FC1">
      <w:pPr>
        <w:spacing w:after="360"/>
        <w:jc w:val="right"/>
      </w:pPr>
      <w:r>
        <w:rPr>
          <w:rFonts w:hint="eastAsia"/>
        </w:rPr>
        <w:t xml:space="preserve">年　　月　　日　　</w:t>
      </w:r>
    </w:p>
    <w:p w14:paraId="7EE0443E" w14:textId="77777777" w:rsidR="00966FC1" w:rsidRDefault="00966FC1">
      <w:pPr>
        <w:spacing w:after="360"/>
      </w:pPr>
      <w:r>
        <w:rPr>
          <w:rFonts w:hint="eastAsia"/>
        </w:rPr>
        <w:t xml:space="preserve">　　紀美野町長　　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3360"/>
      </w:tblGrid>
      <w:tr w:rsidR="00966FC1" w14:paraId="0CB9D329" w14:textId="77777777">
        <w:tblPrEx>
          <w:tblCellMar>
            <w:top w:w="0" w:type="dxa"/>
            <w:bottom w:w="0" w:type="dxa"/>
          </w:tblCellMar>
        </w:tblPrEx>
        <w:tc>
          <w:tcPr>
            <w:tcW w:w="5145" w:type="dxa"/>
            <w:vAlign w:val="center"/>
          </w:tcPr>
          <w:p w14:paraId="7CA6E998" w14:textId="77777777" w:rsidR="00966FC1" w:rsidRDefault="00966FC1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360" w:type="dxa"/>
          </w:tcPr>
          <w:p w14:paraId="2A5C5BCA" w14:textId="77777777" w:rsidR="00966FC1" w:rsidRDefault="00966FC1">
            <w:pPr>
              <w:spacing w:after="1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343A19B1" w14:textId="77777777" w:rsidR="00966FC1" w:rsidRDefault="00966FC1">
            <w:pPr>
              <w:spacing w:after="120"/>
              <w:jc w:val="right"/>
            </w:pPr>
            <w:r>
              <w:rPr>
                <w:rFonts w:hint="eastAsia"/>
              </w:rPr>
              <w:t xml:space="preserve">フリガナ　　　　　　　　　　　</w:t>
            </w:r>
          </w:p>
          <w:p w14:paraId="33F875D1" w14:textId="77777777" w:rsidR="00966FC1" w:rsidRDefault="00966FC1">
            <w:pPr>
              <w:spacing w:after="24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5208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5DCC9696" w14:textId="77777777" w:rsidR="00966FC1" w:rsidRDefault="00966FC1">
            <w:pPr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　　　　　　　</w:t>
            </w:r>
          </w:p>
        </w:tc>
      </w:tr>
    </w:tbl>
    <w:p w14:paraId="4FE67721" w14:textId="77777777" w:rsidR="00966FC1" w:rsidRDefault="00966FC1"/>
    <w:p w14:paraId="5774FF69" w14:textId="77777777" w:rsidR="00966FC1" w:rsidRDefault="00966FC1">
      <w:pPr>
        <w:spacing w:after="240"/>
      </w:pPr>
    </w:p>
    <w:p w14:paraId="3E77317E" w14:textId="77777777" w:rsidR="00966FC1" w:rsidRDefault="00966FC1">
      <w:pPr>
        <w:spacing w:after="480" w:line="400" w:lineRule="exact"/>
      </w:pPr>
      <w:r>
        <w:rPr>
          <w:rFonts w:hint="eastAsia"/>
        </w:rPr>
        <w:t xml:space="preserve">　紀美野町農業集落排水処理施設条例施行規則第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966FC1" w14:paraId="30EAE452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vAlign w:val="center"/>
          </w:tcPr>
          <w:p w14:paraId="7DB27A26" w14:textId="77777777" w:rsidR="00966FC1" w:rsidRDefault="00966FC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825" w:type="dxa"/>
            <w:vAlign w:val="center"/>
          </w:tcPr>
          <w:p w14:paraId="4304F9AB" w14:textId="77777777" w:rsidR="00966FC1" w:rsidRDefault="00966FC1">
            <w:r>
              <w:rPr>
                <w:rFonts w:hint="eastAsia"/>
              </w:rPr>
              <w:t>紀美野町</w:t>
            </w:r>
          </w:p>
        </w:tc>
      </w:tr>
      <w:tr w:rsidR="00966FC1" w14:paraId="7DE1999C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vAlign w:val="center"/>
          </w:tcPr>
          <w:p w14:paraId="3E45F767" w14:textId="77777777" w:rsidR="00966FC1" w:rsidRDefault="00966FC1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825" w:type="dxa"/>
            <w:vAlign w:val="center"/>
          </w:tcPr>
          <w:p w14:paraId="1D310D8D" w14:textId="77777777" w:rsidR="00966FC1" w:rsidRDefault="00966FC1">
            <w:r>
              <w:rPr>
                <w:rFonts w:hint="eastAsia"/>
              </w:rPr>
              <w:t xml:space="preserve">　　　　　　　第　　　　　　　号</w:t>
            </w:r>
          </w:p>
        </w:tc>
      </w:tr>
      <w:tr w:rsidR="00966FC1" w14:paraId="3D3A8835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vAlign w:val="center"/>
          </w:tcPr>
          <w:p w14:paraId="52CEE923" w14:textId="77777777" w:rsidR="00966FC1" w:rsidRDefault="00966FC1">
            <w:pPr>
              <w:jc w:val="distribute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825" w:type="dxa"/>
            <w:vAlign w:val="center"/>
          </w:tcPr>
          <w:p w14:paraId="66D2BA1B" w14:textId="77777777" w:rsidR="00966FC1" w:rsidRDefault="00966FC1">
            <w:pPr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  <w:tr w:rsidR="00966FC1" w14:paraId="747E7EA7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vAlign w:val="center"/>
          </w:tcPr>
          <w:p w14:paraId="09883066" w14:textId="77777777" w:rsidR="00966FC1" w:rsidRDefault="00966FC1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825" w:type="dxa"/>
            <w:vAlign w:val="center"/>
          </w:tcPr>
          <w:p w14:paraId="48B5760C" w14:textId="77777777" w:rsidR="00966FC1" w:rsidRDefault="00966FC1">
            <w:pPr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  <w:tr w:rsidR="00966FC1" w14:paraId="59E77997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680" w:type="dxa"/>
            <w:vAlign w:val="center"/>
          </w:tcPr>
          <w:p w14:paraId="33CDB3C5" w14:textId="77777777" w:rsidR="00966FC1" w:rsidRDefault="00966FC1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825" w:type="dxa"/>
            <w:vAlign w:val="center"/>
          </w:tcPr>
          <w:p w14:paraId="75766401" w14:textId="77777777" w:rsidR="00966FC1" w:rsidRPr="00520866" w:rsidRDefault="00966FC1">
            <w:pPr>
              <w:jc w:val="right"/>
            </w:pPr>
            <w:r w:rsidRPr="00520866">
              <w:rPr>
                <w:rFonts w:hint="eastAsia"/>
              </w:rPr>
              <w:t xml:space="preserve">　</w:t>
            </w:r>
          </w:p>
        </w:tc>
      </w:tr>
      <w:tr w:rsidR="00966FC1" w14:paraId="0BAD66C4" w14:textId="7777777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680" w:type="dxa"/>
            <w:vAlign w:val="center"/>
          </w:tcPr>
          <w:p w14:paraId="2030802E" w14:textId="77777777" w:rsidR="00966FC1" w:rsidRDefault="00966FC1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7FB234E1" w14:textId="77777777" w:rsidR="00966FC1" w:rsidRDefault="00966FC1">
            <w:pPr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6825" w:type="dxa"/>
            <w:vAlign w:val="center"/>
          </w:tcPr>
          <w:p w14:paraId="72A3A993" w14:textId="77777777" w:rsidR="00966FC1" w:rsidRPr="00520866" w:rsidRDefault="00966FC1">
            <w:pPr>
              <w:jc w:val="right"/>
            </w:pPr>
            <w:r w:rsidRPr="00520866">
              <w:rPr>
                <w:rFonts w:hint="eastAsia"/>
              </w:rPr>
              <w:t xml:space="preserve">　</w:t>
            </w:r>
          </w:p>
        </w:tc>
      </w:tr>
    </w:tbl>
    <w:p w14:paraId="164C1225" w14:textId="77777777" w:rsidR="00966FC1" w:rsidRDefault="00966FC1">
      <w:pPr>
        <w:spacing w:before="240" w:after="240"/>
      </w:pPr>
      <w:r>
        <w:rPr>
          <w:rFonts w:hint="eastAsia"/>
        </w:rPr>
        <w:t xml:space="preserve">　※　この欄は記入しないこと。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786"/>
        <w:gridCol w:w="3395"/>
      </w:tblGrid>
      <w:tr w:rsidR="00966FC1" w14:paraId="2C80A90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324" w:type="dxa"/>
            <w:vAlign w:val="center"/>
          </w:tcPr>
          <w:p w14:paraId="7F60DDF8" w14:textId="77777777" w:rsidR="00966FC1" w:rsidRDefault="00966FC1">
            <w:pPr>
              <w:jc w:val="distribute"/>
            </w:pPr>
            <w:r>
              <w:rPr>
                <w:rFonts w:hint="eastAsia"/>
              </w:rPr>
              <w:t>合格年月日</w:t>
            </w:r>
          </w:p>
        </w:tc>
        <w:tc>
          <w:tcPr>
            <w:tcW w:w="2786" w:type="dxa"/>
            <w:vAlign w:val="center"/>
          </w:tcPr>
          <w:p w14:paraId="42306CB4" w14:textId="77777777" w:rsidR="00966FC1" w:rsidRDefault="00966FC1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395" w:type="dxa"/>
            <w:vAlign w:val="center"/>
          </w:tcPr>
          <w:p w14:paraId="56C707BC" w14:textId="77777777" w:rsidR="00966FC1" w:rsidRDefault="00966FC1" w:rsidP="00CE039B">
            <w:pPr>
              <w:ind w:right="210"/>
            </w:pPr>
            <w:r>
              <w:rPr>
                <w:rFonts w:hint="eastAsia"/>
              </w:rPr>
              <w:t xml:space="preserve">検査員　　　　　　　　　　</w:t>
            </w:r>
          </w:p>
        </w:tc>
      </w:tr>
    </w:tbl>
    <w:p w14:paraId="5EE1B421" w14:textId="77777777" w:rsidR="00966FC1" w:rsidRDefault="00966FC1">
      <w:pPr>
        <w:spacing w:before="120" w:line="400" w:lineRule="exact"/>
        <w:ind w:left="629" w:hanging="629"/>
      </w:pPr>
      <w:r>
        <w:rPr>
          <w:rFonts w:hint="eastAsia"/>
        </w:rPr>
        <w:t xml:space="preserve">　備考　排水設備新設</w:t>
      </w:r>
      <w:r>
        <w:t>(</w:t>
      </w:r>
      <w:r>
        <w:rPr>
          <w:rFonts w:hint="eastAsia"/>
        </w:rPr>
        <w:t>改造・修理・撤去</w:t>
      </w:r>
      <w:r>
        <w:t>)</w:t>
      </w:r>
      <w:r>
        <w:rPr>
          <w:rFonts w:hint="eastAsia"/>
        </w:rPr>
        <w:t>竣工図、排水設備工事調書</w:t>
      </w:r>
      <w:r>
        <w:t>(</w:t>
      </w:r>
      <w:r>
        <w:rPr>
          <w:rFonts w:hint="eastAsia"/>
        </w:rPr>
        <w:t>精算</w:t>
      </w:r>
      <w:r>
        <w:t>)</w:t>
      </w:r>
      <w:r>
        <w:rPr>
          <w:rFonts w:hint="eastAsia"/>
        </w:rPr>
        <w:t>を添えて提出すること。</w:t>
      </w:r>
    </w:p>
    <w:sectPr w:rsidR="00966FC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7BE0" w14:textId="77777777" w:rsidR="00004814" w:rsidRDefault="00004814" w:rsidP="004E7556">
      <w:r>
        <w:separator/>
      </w:r>
    </w:p>
  </w:endnote>
  <w:endnote w:type="continuationSeparator" w:id="0">
    <w:p w14:paraId="3E2ED1AC" w14:textId="77777777" w:rsidR="00004814" w:rsidRDefault="00004814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8D416" w14:textId="77777777" w:rsidR="00004814" w:rsidRDefault="00004814" w:rsidP="004E7556">
      <w:r>
        <w:separator/>
      </w:r>
    </w:p>
  </w:footnote>
  <w:footnote w:type="continuationSeparator" w:id="0">
    <w:p w14:paraId="27EE7488" w14:textId="77777777" w:rsidR="00004814" w:rsidRDefault="00004814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C1"/>
    <w:rsid w:val="00004814"/>
    <w:rsid w:val="00013F8A"/>
    <w:rsid w:val="00036352"/>
    <w:rsid w:val="0025687E"/>
    <w:rsid w:val="004E7556"/>
    <w:rsid w:val="00520866"/>
    <w:rsid w:val="0077458A"/>
    <w:rsid w:val="00942514"/>
    <w:rsid w:val="00966FC1"/>
    <w:rsid w:val="00C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F5BFD"/>
  <w14:defaultImageDpi w14:val="0"/>
  <w15:docId w15:val="{40AAF9CE-78B1-4AB1-9F5F-3FFBEDB1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篤</dc:creator>
  <cp:keywords/>
  <dc:description/>
  <cp:lastModifiedBy>北　篤</cp:lastModifiedBy>
  <cp:revision>2</cp:revision>
  <dcterms:created xsi:type="dcterms:W3CDTF">2024-09-03T08:05:00Z</dcterms:created>
  <dcterms:modified xsi:type="dcterms:W3CDTF">2024-09-03T08:05:00Z</dcterms:modified>
</cp:coreProperties>
</file>